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0E5" w14:textId="773456B9" w:rsidR="00B91B37" w:rsidRDefault="00B91B37" w:rsidP="00B91B3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............Φεβρουαρίου 2023</w:t>
      </w:r>
    </w:p>
    <w:p w14:paraId="2DEFECFF" w14:textId="77777777" w:rsidR="00B91B37" w:rsidRDefault="00B91B37" w:rsidP="00B91B37">
      <w:pPr>
        <w:jc w:val="right"/>
        <w:rPr>
          <w:b/>
          <w:bCs/>
          <w:sz w:val="24"/>
          <w:szCs w:val="24"/>
        </w:rPr>
      </w:pPr>
    </w:p>
    <w:p w14:paraId="23FA5EC4" w14:textId="0DF4AC16" w:rsidR="00EA1207" w:rsidRPr="00B91B37" w:rsidRDefault="00B91B37" w:rsidP="00B91B37">
      <w:pPr>
        <w:jc w:val="center"/>
        <w:rPr>
          <w:b/>
          <w:bCs/>
          <w:sz w:val="24"/>
          <w:szCs w:val="24"/>
        </w:rPr>
      </w:pPr>
      <w:r w:rsidRPr="00B91B37">
        <w:rPr>
          <w:b/>
          <w:bCs/>
          <w:sz w:val="24"/>
          <w:szCs w:val="24"/>
        </w:rPr>
        <w:t>ΔΗΜΟΣ ΠΑΠΑΓΟΥ – ΧΟΛΑΡΓΟΥ</w:t>
      </w:r>
    </w:p>
    <w:p w14:paraId="3DC247A8" w14:textId="6863BACA" w:rsidR="00B91B37" w:rsidRDefault="00B91B37" w:rsidP="00B91B37">
      <w:pPr>
        <w:jc w:val="center"/>
        <w:rPr>
          <w:b/>
          <w:bCs/>
          <w:sz w:val="24"/>
          <w:szCs w:val="24"/>
        </w:rPr>
      </w:pPr>
      <w:r w:rsidRPr="00B91B37">
        <w:rPr>
          <w:b/>
          <w:bCs/>
          <w:sz w:val="24"/>
          <w:szCs w:val="24"/>
        </w:rPr>
        <w:t>ΔΗΜΟΤΙΚΟ ΣΥΜΒΟΥΛΙΟ ΝΕΩΝ</w:t>
      </w:r>
    </w:p>
    <w:p w14:paraId="5501D483" w14:textId="42428C77" w:rsidR="00B91B37" w:rsidRDefault="00B91B37" w:rsidP="00B91B37">
      <w:pPr>
        <w:jc w:val="center"/>
        <w:rPr>
          <w:b/>
          <w:bCs/>
          <w:sz w:val="24"/>
          <w:szCs w:val="24"/>
        </w:rPr>
      </w:pPr>
    </w:p>
    <w:p w14:paraId="0E139A22" w14:textId="7607CE2E" w:rsidR="00B91B37" w:rsidRDefault="00B91B37" w:rsidP="00B91B37">
      <w:pPr>
        <w:jc w:val="center"/>
        <w:rPr>
          <w:b/>
          <w:bCs/>
          <w:sz w:val="24"/>
          <w:szCs w:val="24"/>
        </w:rPr>
      </w:pPr>
      <w:r w:rsidRPr="00B91B37">
        <w:rPr>
          <w:b/>
          <w:bCs/>
          <w:sz w:val="24"/>
          <w:szCs w:val="24"/>
        </w:rPr>
        <w:t>ΔΗΛΩΣΗ ΥΠΟΨΗΦΙΟΤΗΤΑΣ</w:t>
      </w:r>
    </w:p>
    <w:p w14:paraId="247DA543" w14:textId="515BD4B3" w:rsidR="00B91B37" w:rsidRDefault="00B91B37" w:rsidP="00B91B37">
      <w:pPr>
        <w:jc w:val="center"/>
        <w:rPr>
          <w:b/>
          <w:bCs/>
          <w:sz w:val="24"/>
          <w:szCs w:val="24"/>
        </w:rPr>
      </w:pPr>
    </w:p>
    <w:p w14:paraId="7F24A5A1" w14:textId="77777777" w:rsidR="00B91B37" w:rsidRDefault="00B91B37" w:rsidP="00B91B37">
      <w:pPr>
        <w:jc w:val="center"/>
        <w:rPr>
          <w:b/>
          <w:bCs/>
          <w:sz w:val="24"/>
          <w:szCs w:val="24"/>
        </w:rPr>
        <w:sectPr w:rsidR="00B91B37" w:rsidSect="00B91B37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AFBB8E2" w14:textId="35F0987C" w:rsidR="00B91B37" w:rsidRDefault="00B91B37" w:rsidP="00B91B37">
      <w:pPr>
        <w:jc w:val="center"/>
        <w:rPr>
          <w:b/>
          <w:bCs/>
          <w:sz w:val="24"/>
          <w:szCs w:val="24"/>
        </w:rPr>
      </w:pPr>
    </w:p>
    <w:p w14:paraId="02BC79B2" w14:textId="77777777" w:rsidR="00B91B37" w:rsidRDefault="00B91B37" w:rsidP="00B91B37">
      <w:pPr>
        <w:spacing w:line="360" w:lineRule="auto"/>
        <w:jc w:val="both"/>
        <w:rPr>
          <w:sz w:val="24"/>
          <w:szCs w:val="24"/>
        </w:rPr>
      </w:pPr>
    </w:p>
    <w:p w14:paraId="608333AF" w14:textId="77777777" w:rsidR="00B91B37" w:rsidRDefault="00B91B37" w:rsidP="00B91B37">
      <w:pPr>
        <w:spacing w:line="360" w:lineRule="auto"/>
        <w:jc w:val="both"/>
        <w:rPr>
          <w:sz w:val="24"/>
          <w:szCs w:val="24"/>
        </w:rPr>
      </w:pPr>
    </w:p>
    <w:p w14:paraId="58A945F0" w14:textId="267C5FF6" w:rsidR="00B91B37" w:rsidRPr="00B91B37" w:rsidRDefault="00B91B37" w:rsidP="00B91B37">
      <w:pPr>
        <w:spacing w:line="360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>ΕΠΩΝΥΜΟ:.........................................</w:t>
      </w:r>
      <w:r>
        <w:rPr>
          <w:sz w:val="24"/>
          <w:szCs w:val="24"/>
        </w:rPr>
        <w:t xml:space="preserve">             </w:t>
      </w:r>
    </w:p>
    <w:p w14:paraId="1D3513A4" w14:textId="32A10018" w:rsidR="00B91B37" w:rsidRPr="00B91B37" w:rsidRDefault="00B91B37" w:rsidP="00B91B37">
      <w:pPr>
        <w:spacing w:line="360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>ΟΝΟΜΑ:.............................................</w:t>
      </w:r>
    </w:p>
    <w:p w14:paraId="4AAF16F6" w14:textId="45727799" w:rsidR="00B91B37" w:rsidRPr="00B91B37" w:rsidRDefault="00B91B37" w:rsidP="00B91B37">
      <w:pPr>
        <w:spacing w:line="360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>ΟΝΟΜΑ ΠΑΤΕΡΑ:...............................</w:t>
      </w:r>
    </w:p>
    <w:p w14:paraId="6012F89E" w14:textId="04089539" w:rsidR="00B91B37" w:rsidRPr="00B91B37" w:rsidRDefault="00B91B37" w:rsidP="00B91B37">
      <w:pPr>
        <w:spacing w:line="360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>ΟΝΟΜΑ ΜΗΤΕΡΑΣ:.............................</w:t>
      </w:r>
    </w:p>
    <w:p w14:paraId="11B3EB7D" w14:textId="72F75D20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16BC8459" w14:textId="592DF736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66841ED0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6F3AA33F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039209C7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20048998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6ECD01FB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14C4F911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350D5643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01D9F465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010D2038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77A0BFC9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7B8716F8" w14:textId="77777777" w:rsidR="00B91B37" w:rsidRDefault="00B91B37" w:rsidP="00B91B37">
      <w:pPr>
        <w:spacing w:line="360" w:lineRule="auto"/>
        <w:jc w:val="both"/>
        <w:rPr>
          <w:b/>
          <w:bCs/>
          <w:sz w:val="24"/>
          <w:szCs w:val="24"/>
        </w:rPr>
      </w:pPr>
    </w:p>
    <w:p w14:paraId="5371CB40" w14:textId="4F028DA3" w:rsidR="00B91B37" w:rsidRDefault="00B91B37" w:rsidP="00B91B37">
      <w:pPr>
        <w:spacing w:line="360" w:lineRule="auto"/>
        <w:jc w:val="both"/>
        <w:rPr>
          <w:sz w:val="24"/>
          <w:szCs w:val="24"/>
        </w:rPr>
      </w:pPr>
      <w:r w:rsidRPr="00B91B37">
        <w:rPr>
          <w:sz w:val="24"/>
          <w:szCs w:val="24"/>
        </w:rPr>
        <w:t xml:space="preserve">ΠΡΟΣ: </w:t>
      </w:r>
      <w:r w:rsidR="007C7CAD">
        <w:rPr>
          <w:sz w:val="24"/>
          <w:szCs w:val="24"/>
        </w:rPr>
        <w:t xml:space="preserve">ΤΟΝ </w:t>
      </w:r>
      <w:r w:rsidRPr="00B91B37">
        <w:rPr>
          <w:sz w:val="24"/>
          <w:szCs w:val="24"/>
        </w:rPr>
        <w:t xml:space="preserve">ΔΗΜΑΡΧΟ ΠΑΠΑΓΟΥ – ΧΟΛΑΡΓΟΥ </w:t>
      </w:r>
    </w:p>
    <w:p w14:paraId="3C94D914" w14:textId="77777777" w:rsidR="007C7CAD" w:rsidRDefault="007C7CAD" w:rsidP="00B91B37">
      <w:pPr>
        <w:spacing w:line="360" w:lineRule="auto"/>
        <w:jc w:val="both"/>
        <w:rPr>
          <w:sz w:val="24"/>
          <w:szCs w:val="24"/>
        </w:rPr>
      </w:pPr>
    </w:p>
    <w:p w14:paraId="4C5DD450" w14:textId="77777777" w:rsidR="007C7CAD" w:rsidRPr="007C7CAD" w:rsidRDefault="007C7CAD" w:rsidP="009301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το παρόν </w:t>
      </w:r>
      <w:r w:rsidRPr="007C7CAD">
        <w:rPr>
          <w:sz w:val="24"/>
          <w:szCs w:val="24"/>
        </w:rPr>
        <w:t>δηλώνω ότι επιθυμώ να</w:t>
      </w:r>
    </w:p>
    <w:p w14:paraId="0D9F2B15" w14:textId="0A65640B" w:rsidR="007C7CAD" w:rsidRDefault="007C7CAD" w:rsidP="00930157">
      <w:pPr>
        <w:spacing w:after="0" w:line="360" w:lineRule="auto"/>
        <w:jc w:val="both"/>
        <w:rPr>
          <w:sz w:val="24"/>
          <w:szCs w:val="24"/>
        </w:rPr>
      </w:pPr>
      <w:r w:rsidRPr="007C7CAD">
        <w:rPr>
          <w:sz w:val="24"/>
          <w:szCs w:val="24"/>
        </w:rPr>
        <w:t>θέσω υποψηφιότητα</w:t>
      </w:r>
      <w:r w:rsidR="00930157">
        <w:rPr>
          <w:sz w:val="24"/>
          <w:szCs w:val="24"/>
        </w:rPr>
        <w:t xml:space="preserve"> στις εκλογές </w:t>
      </w:r>
      <w:r w:rsidRPr="007C7CAD">
        <w:rPr>
          <w:sz w:val="24"/>
          <w:szCs w:val="24"/>
        </w:rPr>
        <w:t>για την</w:t>
      </w:r>
      <w:r w:rsidR="00930157">
        <w:rPr>
          <w:sz w:val="24"/>
          <w:szCs w:val="24"/>
        </w:rPr>
        <w:t xml:space="preserve"> ανάδειξη του  </w:t>
      </w:r>
      <w:r>
        <w:rPr>
          <w:sz w:val="24"/>
          <w:szCs w:val="24"/>
        </w:rPr>
        <w:t>7μελούς Διοικητικού Συμβουλίου, του Δημοτικού Συμβουλίου Νέων Παπάγου – Χολαργού</w:t>
      </w:r>
      <w:r w:rsidR="00930157">
        <w:rPr>
          <w:sz w:val="24"/>
          <w:szCs w:val="24"/>
        </w:rPr>
        <w:t>, την Κυριακή 12 Φεβρουαρίου.</w:t>
      </w:r>
    </w:p>
    <w:p w14:paraId="14A94B02" w14:textId="1A22EFA9" w:rsidR="007C7CAD" w:rsidRDefault="007C7CAD" w:rsidP="00930157">
      <w:pPr>
        <w:spacing w:line="360" w:lineRule="auto"/>
        <w:jc w:val="both"/>
        <w:rPr>
          <w:sz w:val="24"/>
          <w:szCs w:val="24"/>
        </w:rPr>
      </w:pPr>
    </w:p>
    <w:p w14:paraId="4950DB85" w14:textId="77777777" w:rsidR="00930157" w:rsidRDefault="00930157" w:rsidP="00930157">
      <w:pPr>
        <w:spacing w:line="360" w:lineRule="auto"/>
        <w:jc w:val="both"/>
        <w:rPr>
          <w:sz w:val="24"/>
          <w:szCs w:val="24"/>
        </w:rPr>
      </w:pPr>
    </w:p>
    <w:p w14:paraId="60498420" w14:textId="77777777" w:rsidR="007C7CAD" w:rsidRDefault="007C7CAD" w:rsidP="007C7C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Δηλούσα / Ο Δηλών</w:t>
      </w:r>
    </w:p>
    <w:p w14:paraId="705C8069" w14:textId="3E024ED7" w:rsidR="007C7CAD" w:rsidRDefault="007C7CAD" w:rsidP="007C7CAD">
      <w:pPr>
        <w:spacing w:line="360" w:lineRule="auto"/>
        <w:jc w:val="center"/>
        <w:rPr>
          <w:sz w:val="24"/>
          <w:szCs w:val="24"/>
        </w:rPr>
      </w:pPr>
    </w:p>
    <w:p w14:paraId="7997598E" w14:textId="77777777" w:rsidR="00930157" w:rsidRDefault="00930157" w:rsidP="007C7CAD">
      <w:pPr>
        <w:spacing w:line="360" w:lineRule="auto"/>
        <w:jc w:val="center"/>
        <w:rPr>
          <w:sz w:val="24"/>
          <w:szCs w:val="24"/>
        </w:rPr>
      </w:pPr>
    </w:p>
    <w:p w14:paraId="7A56D1CD" w14:textId="7E9CF015" w:rsidR="00B91B37" w:rsidRPr="00B91B37" w:rsidRDefault="007C7CAD" w:rsidP="007C7CA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sectPr w:rsidR="00B91B37" w:rsidRPr="00B91B37" w:rsidSect="00B91B37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37"/>
    <w:rsid w:val="007C7CAD"/>
    <w:rsid w:val="00930157"/>
    <w:rsid w:val="00965AED"/>
    <w:rsid w:val="00AB4264"/>
    <w:rsid w:val="00B91B37"/>
    <w:rsid w:val="00E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D234"/>
  <w15:chartTrackingRefBased/>
  <w15:docId w15:val="{AEC4505F-0143-4513-A31A-C7DD384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FCA7-6712-47C0-B774-60CBEED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dc:description/>
  <cp:lastModifiedBy>Ziampara Elpiniki</cp:lastModifiedBy>
  <cp:revision>3</cp:revision>
  <dcterms:created xsi:type="dcterms:W3CDTF">2023-02-01T18:33:00Z</dcterms:created>
  <dcterms:modified xsi:type="dcterms:W3CDTF">2023-02-01T19:13:00Z</dcterms:modified>
</cp:coreProperties>
</file>